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62" w:rsidRP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57659">
        <w:rPr>
          <w:rFonts w:ascii="Times New Roman" w:hAnsi="Times New Roman" w:cs="Times New Roman"/>
          <w:sz w:val="24"/>
          <w:szCs w:val="24"/>
        </w:rPr>
        <w:t>УТВЕРЖДАЮ</w:t>
      </w:r>
    </w:p>
    <w:p w:rsidR="00134092" w:rsidRDefault="00D57659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134092" w:rsidRPr="00134092">
        <w:rPr>
          <w:rFonts w:ascii="Times New Roman" w:hAnsi="Times New Roman" w:cs="Times New Roman"/>
          <w:sz w:val="24"/>
          <w:szCs w:val="24"/>
        </w:rPr>
        <w:t xml:space="preserve">по соблюдению </w:t>
      </w:r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gramStart"/>
      <w:r w:rsidRPr="0013409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 w:rsidRPr="0013409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134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 w:rsidRPr="001340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3409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134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 xml:space="preserve">муниципального района, и </w:t>
      </w:r>
    </w:p>
    <w:p w:rsidR="00D57659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34092">
        <w:rPr>
          <w:rFonts w:ascii="Times New Roman" w:hAnsi="Times New Roman" w:cs="Times New Roman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9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34092" w:rsidRDefault="00134092" w:rsidP="0013409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О.Ф.Шалаева</w:t>
      </w:r>
    </w:p>
    <w:p w:rsidR="00D57659" w:rsidRDefault="00DB0B60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1826">
        <w:rPr>
          <w:rFonts w:ascii="Times New Roman" w:hAnsi="Times New Roman" w:cs="Times New Roman"/>
          <w:sz w:val="24"/>
          <w:szCs w:val="24"/>
        </w:rPr>
        <w:t>2</w:t>
      </w:r>
      <w:r w:rsidR="001340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1826">
        <w:rPr>
          <w:rFonts w:ascii="Times New Roman" w:hAnsi="Times New Roman" w:cs="Times New Roman"/>
          <w:sz w:val="24"/>
          <w:szCs w:val="24"/>
        </w:rPr>
        <w:t xml:space="preserve"> </w:t>
      </w:r>
      <w:r w:rsidR="0013409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FC07C4">
        <w:rPr>
          <w:rFonts w:ascii="Times New Roman" w:hAnsi="Times New Roman" w:cs="Times New Roman"/>
          <w:sz w:val="24"/>
          <w:szCs w:val="24"/>
        </w:rPr>
        <w:t>2</w:t>
      </w:r>
      <w:r w:rsidR="001340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A1D" w:rsidRDefault="00F02A1D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59" w:rsidRPr="00C77B18" w:rsidRDefault="00D57659" w:rsidP="00D5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1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052B" w:rsidRPr="00C77B1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34092" w:rsidRPr="00134092" w:rsidRDefault="00DB0B60" w:rsidP="001340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052B" w:rsidRPr="0019052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34092" w:rsidRPr="00134092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19052B" w:rsidRDefault="00134092" w:rsidP="001340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92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Ленинского муниципального района, замещающих должности муниципальной службы в администрации Ленинского муниципального района,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67">
        <w:rPr>
          <w:rFonts w:ascii="Times New Roman" w:hAnsi="Times New Roman" w:cs="Times New Roman"/>
          <w:sz w:val="28"/>
          <w:szCs w:val="28"/>
        </w:rPr>
        <w:t>на 20</w:t>
      </w:r>
      <w:r w:rsidR="001C1A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02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4092" w:rsidRDefault="00134092" w:rsidP="001340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8"/>
        <w:gridCol w:w="4386"/>
        <w:gridCol w:w="2314"/>
        <w:gridCol w:w="2233"/>
      </w:tblGrid>
      <w:tr w:rsidR="009C6262" w:rsidTr="00985BA9">
        <w:tc>
          <w:tcPr>
            <w:tcW w:w="638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86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</w:tcPr>
          <w:p w:rsidR="00C77B18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6262" w:rsidTr="00985BA9">
        <w:tc>
          <w:tcPr>
            <w:tcW w:w="638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1A70" w:rsidTr="00985BA9">
        <w:tc>
          <w:tcPr>
            <w:tcW w:w="638" w:type="dxa"/>
          </w:tcPr>
          <w:p w:rsidR="009B1A70" w:rsidRDefault="009B1A70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:rsidR="009B1A70" w:rsidRDefault="00134092" w:rsidP="0098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муниципальных служащих о невозмо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1C4F">
              <w:rPr>
                <w:rFonts w:ascii="Times New Roman" w:hAnsi="Times New Roman" w:cs="Times New Roman"/>
                <w:sz w:val="28"/>
                <w:szCs w:val="28"/>
              </w:rPr>
              <w:t>ности по объективным причинам представить  сведения о доходах, об имуществе и обязательствах имущественного характера членов своей семьи.</w:t>
            </w:r>
          </w:p>
        </w:tc>
        <w:tc>
          <w:tcPr>
            <w:tcW w:w="2314" w:type="dxa"/>
          </w:tcPr>
          <w:p w:rsidR="00134092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2022 г.</w:t>
            </w:r>
          </w:p>
          <w:p w:rsidR="009B1A70" w:rsidRDefault="009B1A70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85BA9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85BA9" w:rsidRDefault="00985BA9" w:rsidP="0098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B1A70" w:rsidRDefault="009B1A70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86" w:type="dxa"/>
          </w:tcPr>
          <w:p w:rsidR="00B2027E" w:rsidRDefault="001C1A67" w:rsidP="00B20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е 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правоприменител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ь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ной практики о признании </w:t>
            </w:r>
            <w:proofErr w:type="gramStart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неде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ствительными</w:t>
            </w:r>
            <w:proofErr w:type="gramEnd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 ненормативных правовых актов, незаконными 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шений и действий (бездействия)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дминистрации Ленинского м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у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ниципального района</w:t>
            </w:r>
          </w:p>
        </w:tc>
        <w:tc>
          <w:tcPr>
            <w:tcW w:w="2314" w:type="dxa"/>
          </w:tcPr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числа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вступило в силу 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вующее решение </w:t>
            </w:r>
          </w:p>
        </w:tc>
        <w:tc>
          <w:tcPr>
            <w:tcW w:w="2233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:rsidR="00B2027E" w:rsidRDefault="001C1A67" w:rsidP="001C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мун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ципальн</w:t>
            </w:r>
            <w:r>
              <w:rPr>
                <w:rFonts w:ascii="Times New Roman" w:hAnsi="Times New Roman" w:cs="Times New Roman"/>
                <w:bCs/>
                <w:sz w:val="28"/>
              </w:rPr>
              <w:t>ых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служащ</w:t>
            </w:r>
            <w:r>
              <w:rPr>
                <w:rFonts w:ascii="Times New Roman" w:hAnsi="Times New Roman" w:cs="Times New Roman"/>
                <w:bCs/>
                <w:sz w:val="28"/>
              </w:rPr>
              <w:t>их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намер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нии выполнять  иную оплачива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мую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C1A67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2027E" w:rsidRDefault="001C1A67" w:rsidP="001C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уведомлений 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B2027E" w:rsidRDefault="00B2027E" w:rsidP="0069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предоставлению сведений о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дах, расходах, об имуществе и обязательствах имущественного характера муниципальных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жащих 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сведений о доходах, расходах, об имуществе и обязательствах имущественного характера их супруга (супруги) и  несоверше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нолетних детей</w:t>
            </w:r>
          </w:p>
        </w:tc>
        <w:tc>
          <w:tcPr>
            <w:tcW w:w="2314" w:type="dxa"/>
          </w:tcPr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 июня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2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2027E" w:rsidRDefault="00B2027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2027E" w:rsidRDefault="00B2027E" w:rsidP="00B85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отдела администрации Ленинского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ниципального района (по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с кадрами)</w:t>
            </w:r>
          </w:p>
        </w:tc>
      </w:tr>
      <w:tr w:rsidR="00B2027E" w:rsidTr="00134092">
        <w:trPr>
          <w:cantSplit/>
        </w:trPr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B2027E" w:rsidRPr="003E7D4F" w:rsidRDefault="00134092" w:rsidP="00134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гра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дан, замещавших должности м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ниципальной службы админис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включенные в перечень должностей,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становлением администрации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  <w:r w:rsidRPr="000A50D9">
              <w:rPr>
                <w:rFonts w:ascii="Times New Roman" w:hAnsi="Times New Roman" w:cs="Times New Roman"/>
                <w:sz w:val="28"/>
                <w:szCs w:val="28"/>
              </w:rPr>
              <w:t xml:space="preserve"> от 21 февраля 2014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50D9">
              <w:rPr>
                <w:rFonts w:ascii="Times New Roman" w:hAnsi="Times New Roman" w:cs="Times New Roman"/>
                <w:sz w:val="28"/>
                <w:szCs w:val="28"/>
              </w:rPr>
              <w:t> 116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, о д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че  согласия на замещение дол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ности в коммерческой или неко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мерческой организации либо на выполнение работы на условиях гражданско-правового договора в коммерческой или некоммерч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ской  организации, если отдел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ные функции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ному управлению этой организацией входили</w:t>
            </w:r>
            <w:proofErr w:type="gramEnd"/>
            <w:r w:rsidRPr="009B1A70">
              <w:rPr>
                <w:rFonts w:ascii="Times New Roman" w:hAnsi="Times New Roman" w:cs="Times New Roman"/>
                <w:sz w:val="28"/>
                <w:szCs w:val="28"/>
              </w:rPr>
              <w:t xml:space="preserve"> в их должностные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(сл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жебные) обязанности, до истеч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A70">
              <w:rPr>
                <w:rFonts w:ascii="Times New Roman" w:hAnsi="Times New Roman" w:cs="Times New Roman"/>
                <w:sz w:val="28"/>
                <w:szCs w:val="28"/>
              </w:rPr>
              <w:t>ния двух лет со дня  увольнения с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:rsidR="00134092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2027E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уведомлений</w:t>
            </w:r>
          </w:p>
        </w:tc>
        <w:tc>
          <w:tcPr>
            <w:tcW w:w="2233" w:type="dxa"/>
          </w:tcPr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7E" w:rsidTr="00985BA9">
        <w:tc>
          <w:tcPr>
            <w:tcW w:w="638" w:type="dxa"/>
          </w:tcPr>
          <w:p w:rsidR="00B2027E" w:rsidRDefault="00B2027E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B2027E" w:rsidRDefault="00134092" w:rsidP="00134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официальном сайте администрации Ленинского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 в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подразделе и в районной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зете вопросов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314" w:type="dxa"/>
          </w:tcPr>
          <w:p w:rsidR="00B2027E" w:rsidRDefault="00134092" w:rsidP="0040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34092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ретарь</w:t>
            </w:r>
          </w:p>
          <w:p w:rsidR="00B2027E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027E" w:rsidTr="00985BA9">
        <w:tc>
          <w:tcPr>
            <w:tcW w:w="638" w:type="dxa"/>
          </w:tcPr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  <w:p w:rsidR="00B2027E" w:rsidRDefault="00B2027E" w:rsidP="009C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B2027E" w:rsidRDefault="00134092" w:rsidP="00134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выявлению случаев возникновения конфликта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одной из сторон которого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 лица, замещающие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должности, должности  муниципальной службы в 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Ленинского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за 2022 год</w:t>
            </w:r>
          </w:p>
        </w:tc>
        <w:tc>
          <w:tcPr>
            <w:tcW w:w="2314" w:type="dxa"/>
          </w:tcPr>
          <w:p w:rsidR="00B2027E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2022 г. </w:t>
            </w:r>
          </w:p>
        </w:tc>
        <w:tc>
          <w:tcPr>
            <w:tcW w:w="2233" w:type="dxa"/>
          </w:tcPr>
          <w:p w:rsidR="00134092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34092" w:rsidRDefault="00134092" w:rsidP="0013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B2027E" w:rsidRDefault="00B2027E" w:rsidP="00B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B60" w:rsidRPr="00D57659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DB0B60" w:rsidRPr="00D57659" w:rsidSect="00A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D57659"/>
    <w:rsid w:val="000232EE"/>
    <w:rsid w:val="000A50D9"/>
    <w:rsid w:val="000C6A3A"/>
    <w:rsid w:val="000F42D5"/>
    <w:rsid w:val="00134092"/>
    <w:rsid w:val="00144B97"/>
    <w:rsid w:val="0019052B"/>
    <w:rsid w:val="001C1A67"/>
    <w:rsid w:val="001C3360"/>
    <w:rsid w:val="002A34A3"/>
    <w:rsid w:val="002B0267"/>
    <w:rsid w:val="00322F3B"/>
    <w:rsid w:val="003355CB"/>
    <w:rsid w:val="00380A7E"/>
    <w:rsid w:val="003E7D4F"/>
    <w:rsid w:val="003F27E0"/>
    <w:rsid w:val="00401C4F"/>
    <w:rsid w:val="00433651"/>
    <w:rsid w:val="00463750"/>
    <w:rsid w:val="0047586F"/>
    <w:rsid w:val="00550141"/>
    <w:rsid w:val="006530E6"/>
    <w:rsid w:val="00680A96"/>
    <w:rsid w:val="0069257C"/>
    <w:rsid w:val="006A07DD"/>
    <w:rsid w:val="007847B2"/>
    <w:rsid w:val="007A1C37"/>
    <w:rsid w:val="007B6D3B"/>
    <w:rsid w:val="007F60FE"/>
    <w:rsid w:val="00985BA9"/>
    <w:rsid w:val="009B1A70"/>
    <w:rsid w:val="009C1B77"/>
    <w:rsid w:val="009C6262"/>
    <w:rsid w:val="00A56245"/>
    <w:rsid w:val="00B15E3C"/>
    <w:rsid w:val="00B2027E"/>
    <w:rsid w:val="00B5438C"/>
    <w:rsid w:val="00B85084"/>
    <w:rsid w:val="00BC7D77"/>
    <w:rsid w:val="00C07456"/>
    <w:rsid w:val="00C5130E"/>
    <w:rsid w:val="00C71826"/>
    <w:rsid w:val="00C77B18"/>
    <w:rsid w:val="00D57659"/>
    <w:rsid w:val="00DB0B60"/>
    <w:rsid w:val="00E16F1F"/>
    <w:rsid w:val="00EB0043"/>
    <w:rsid w:val="00F02A1D"/>
    <w:rsid w:val="00F06A0A"/>
    <w:rsid w:val="00F55FAB"/>
    <w:rsid w:val="00F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BEC7-B4E3-476D-AC54-38677348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Целковский</dc:creator>
  <cp:keywords/>
  <dc:description/>
  <cp:lastModifiedBy>admin</cp:lastModifiedBy>
  <cp:revision>18</cp:revision>
  <cp:lastPrinted>2022-03-25T12:23:00Z</cp:lastPrinted>
  <dcterms:created xsi:type="dcterms:W3CDTF">2013-12-25T13:18:00Z</dcterms:created>
  <dcterms:modified xsi:type="dcterms:W3CDTF">2022-03-25T12:24:00Z</dcterms:modified>
</cp:coreProperties>
</file>