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7" w:rsidRDefault="00761BF9" w:rsidP="00D258B7">
      <w:pPr>
        <w:pStyle w:val="a3"/>
        <w:shd w:val="clear" w:color="auto" w:fill="FFFFFF"/>
        <w:spacing w:after="0" w:line="198" w:lineRule="atLeast"/>
        <w:ind w:firstLine="708"/>
        <w:jc w:val="both"/>
        <w:rPr>
          <w:sz w:val="28"/>
          <w:szCs w:val="28"/>
        </w:rPr>
      </w:pPr>
      <w:r w:rsidRPr="00D258B7">
        <w:rPr>
          <w:sz w:val="28"/>
          <w:szCs w:val="28"/>
        </w:rPr>
        <w:t>В соответствии с приказом Министерства экономики, внешнеэкономических связей и инвестиций Волгоградской области от 28 декабря 2012</w:t>
      </w:r>
      <w:r w:rsidR="00D258B7">
        <w:rPr>
          <w:sz w:val="28"/>
          <w:szCs w:val="28"/>
        </w:rPr>
        <w:t xml:space="preserve"> </w:t>
      </w:r>
      <w:r w:rsidRPr="00D258B7">
        <w:rPr>
          <w:sz w:val="28"/>
          <w:szCs w:val="28"/>
        </w:rPr>
        <w:t>г. №</w:t>
      </w:r>
      <w:r w:rsidR="00D258B7">
        <w:rPr>
          <w:sz w:val="28"/>
          <w:szCs w:val="28"/>
        </w:rPr>
        <w:t xml:space="preserve"> </w:t>
      </w:r>
      <w:r w:rsidRPr="00D258B7">
        <w:rPr>
          <w:sz w:val="28"/>
          <w:szCs w:val="28"/>
        </w:rPr>
        <w:t xml:space="preserve">428 «Об утверждении формы регионального государственного статистического наблюдения </w:t>
      </w:r>
      <w:proofErr w:type="gramStart"/>
      <w:r w:rsidRPr="00D258B7">
        <w:rPr>
          <w:sz w:val="28"/>
          <w:szCs w:val="28"/>
        </w:rPr>
        <w:t>№-</w:t>
      </w:r>
      <w:proofErr w:type="gramEnd"/>
      <w:r w:rsidRPr="00D258B7">
        <w:rPr>
          <w:sz w:val="28"/>
          <w:szCs w:val="28"/>
        </w:rPr>
        <w:t>ПМ-(</w:t>
      </w:r>
      <w:proofErr w:type="spellStart"/>
      <w:r w:rsidRPr="00D258B7">
        <w:rPr>
          <w:sz w:val="28"/>
          <w:szCs w:val="28"/>
        </w:rPr>
        <w:t>инвест</w:t>
      </w:r>
      <w:proofErr w:type="spellEnd"/>
      <w:r w:rsidRPr="00D258B7">
        <w:rPr>
          <w:sz w:val="28"/>
          <w:szCs w:val="28"/>
        </w:rPr>
        <w:t xml:space="preserve">) «Сведения об инвестициях в основной капитал» приглашаем представителей малого и среднего предпринимательства принять участие в региональном государственном статистическом наблюдении. </w:t>
      </w:r>
    </w:p>
    <w:p w:rsidR="00761BF9" w:rsidRPr="00D258B7" w:rsidRDefault="00761BF9" w:rsidP="00D258B7">
      <w:pPr>
        <w:pStyle w:val="a3"/>
        <w:shd w:val="clear" w:color="auto" w:fill="FFFFFF"/>
        <w:spacing w:after="0" w:line="198" w:lineRule="atLeast"/>
        <w:ind w:firstLine="708"/>
        <w:jc w:val="both"/>
        <w:rPr>
          <w:sz w:val="28"/>
          <w:szCs w:val="28"/>
        </w:rPr>
      </w:pPr>
      <w:r w:rsidRPr="00D258B7">
        <w:rPr>
          <w:sz w:val="28"/>
          <w:szCs w:val="28"/>
        </w:rPr>
        <w:t>Срок предоставления формы отчетности не позднее 25 января 2013</w:t>
      </w:r>
      <w:r w:rsidR="00D258B7">
        <w:rPr>
          <w:sz w:val="28"/>
          <w:szCs w:val="28"/>
        </w:rPr>
        <w:t xml:space="preserve"> </w:t>
      </w:r>
      <w:r w:rsidRPr="00D258B7">
        <w:rPr>
          <w:sz w:val="28"/>
          <w:szCs w:val="28"/>
        </w:rPr>
        <w:t>года по адресу: Волгоградстат ОГС г. Волжский</w:t>
      </w:r>
      <w:r w:rsidR="003409AC">
        <w:rPr>
          <w:sz w:val="28"/>
          <w:szCs w:val="28"/>
        </w:rPr>
        <w:t>,</w:t>
      </w:r>
      <w:r w:rsidRPr="00D258B7">
        <w:rPr>
          <w:sz w:val="28"/>
          <w:szCs w:val="28"/>
        </w:rPr>
        <w:t xml:space="preserve"> специалисты в г</w:t>
      </w:r>
      <w:proofErr w:type="gramStart"/>
      <w:r w:rsidRPr="00D258B7">
        <w:rPr>
          <w:sz w:val="28"/>
          <w:szCs w:val="28"/>
        </w:rPr>
        <w:t>.Л</w:t>
      </w:r>
      <w:proofErr w:type="gramEnd"/>
      <w:r w:rsidRPr="00D258B7">
        <w:rPr>
          <w:sz w:val="28"/>
          <w:szCs w:val="28"/>
        </w:rPr>
        <w:t>енинск</w:t>
      </w:r>
      <w:r w:rsidR="003409AC">
        <w:rPr>
          <w:sz w:val="28"/>
          <w:szCs w:val="28"/>
        </w:rPr>
        <w:t>:</w:t>
      </w:r>
      <w:r w:rsidRPr="00D258B7">
        <w:rPr>
          <w:sz w:val="28"/>
          <w:szCs w:val="28"/>
        </w:rPr>
        <w:t xml:space="preserve"> ул.Комсомольская</w:t>
      </w:r>
      <w:r w:rsidR="003409AC">
        <w:rPr>
          <w:sz w:val="28"/>
          <w:szCs w:val="28"/>
        </w:rPr>
        <w:t>,</w:t>
      </w:r>
      <w:r w:rsidRPr="00D258B7">
        <w:rPr>
          <w:sz w:val="28"/>
          <w:szCs w:val="28"/>
        </w:rPr>
        <w:t xml:space="preserve"> </w:t>
      </w:r>
      <w:r w:rsidR="003409AC">
        <w:rPr>
          <w:sz w:val="28"/>
          <w:szCs w:val="28"/>
        </w:rPr>
        <w:t>д.</w:t>
      </w:r>
      <w:r w:rsidRPr="00D258B7">
        <w:rPr>
          <w:sz w:val="28"/>
          <w:szCs w:val="28"/>
        </w:rPr>
        <w:t xml:space="preserve"> 2, контактный телефон </w:t>
      </w:r>
      <w:r w:rsidR="003409AC">
        <w:rPr>
          <w:sz w:val="28"/>
          <w:szCs w:val="28"/>
        </w:rPr>
        <w:t xml:space="preserve">- </w:t>
      </w:r>
      <w:r w:rsidRPr="00D258B7">
        <w:rPr>
          <w:sz w:val="28"/>
          <w:szCs w:val="28"/>
        </w:rPr>
        <w:t>4-13-76.</w:t>
      </w:r>
    </w:p>
    <w:p w:rsidR="00761BF9" w:rsidRDefault="00761BF9" w:rsidP="00761BF9">
      <w:pPr>
        <w:pStyle w:val="a3"/>
        <w:spacing w:after="0" w:line="198" w:lineRule="atLeast"/>
      </w:pPr>
    </w:p>
    <w:p w:rsidR="00D90D24" w:rsidRDefault="00D90D24"/>
    <w:sectPr w:rsidR="00D90D24" w:rsidSect="00D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BF9"/>
    <w:rsid w:val="00031516"/>
    <w:rsid w:val="00043F84"/>
    <w:rsid w:val="00083A03"/>
    <w:rsid w:val="00115C08"/>
    <w:rsid w:val="001323E1"/>
    <w:rsid w:val="001367FD"/>
    <w:rsid w:val="0015435C"/>
    <w:rsid w:val="00162879"/>
    <w:rsid w:val="001829BA"/>
    <w:rsid w:val="001873B2"/>
    <w:rsid w:val="00192D06"/>
    <w:rsid w:val="001C4232"/>
    <w:rsid w:val="002000C2"/>
    <w:rsid w:val="002115E3"/>
    <w:rsid w:val="002A3920"/>
    <w:rsid w:val="002A7D06"/>
    <w:rsid w:val="002B6077"/>
    <w:rsid w:val="002E0476"/>
    <w:rsid w:val="00326792"/>
    <w:rsid w:val="003409AC"/>
    <w:rsid w:val="00371BD0"/>
    <w:rsid w:val="003C0898"/>
    <w:rsid w:val="003D505B"/>
    <w:rsid w:val="00421138"/>
    <w:rsid w:val="00454119"/>
    <w:rsid w:val="004A7030"/>
    <w:rsid w:val="004C29A1"/>
    <w:rsid w:val="004C539E"/>
    <w:rsid w:val="005307C3"/>
    <w:rsid w:val="0058085D"/>
    <w:rsid w:val="00581A76"/>
    <w:rsid w:val="00583B93"/>
    <w:rsid w:val="00594F64"/>
    <w:rsid w:val="005B5DFD"/>
    <w:rsid w:val="00625EC5"/>
    <w:rsid w:val="00652A4A"/>
    <w:rsid w:val="00656A29"/>
    <w:rsid w:val="006809FC"/>
    <w:rsid w:val="00691F4B"/>
    <w:rsid w:val="00705B29"/>
    <w:rsid w:val="00706F10"/>
    <w:rsid w:val="00761BF9"/>
    <w:rsid w:val="00761DCB"/>
    <w:rsid w:val="007D3C21"/>
    <w:rsid w:val="007D4910"/>
    <w:rsid w:val="00861270"/>
    <w:rsid w:val="008D1529"/>
    <w:rsid w:val="008F7B07"/>
    <w:rsid w:val="00915694"/>
    <w:rsid w:val="00942FCF"/>
    <w:rsid w:val="0096249D"/>
    <w:rsid w:val="00974E97"/>
    <w:rsid w:val="009C2188"/>
    <w:rsid w:val="009C686E"/>
    <w:rsid w:val="00A029B1"/>
    <w:rsid w:val="00A14B01"/>
    <w:rsid w:val="00A34FC0"/>
    <w:rsid w:val="00A71E52"/>
    <w:rsid w:val="00AA32B1"/>
    <w:rsid w:val="00B14414"/>
    <w:rsid w:val="00B820FB"/>
    <w:rsid w:val="00BE0F30"/>
    <w:rsid w:val="00BF3271"/>
    <w:rsid w:val="00CB0DA9"/>
    <w:rsid w:val="00CE397F"/>
    <w:rsid w:val="00D258B7"/>
    <w:rsid w:val="00D31D53"/>
    <w:rsid w:val="00D60497"/>
    <w:rsid w:val="00D90D24"/>
    <w:rsid w:val="00DC2C0C"/>
    <w:rsid w:val="00DF7993"/>
    <w:rsid w:val="00E91B23"/>
    <w:rsid w:val="00ED55E5"/>
    <w:rsid w:val="00EF0525"/>
    <w:rsid w:val="00F065D1"/>
    <w:rsid w:val="00F653E3"/>
    <w:rsid w:val="00F916AF"/>
    <w:rsid w:val="00F97034"/>
    <w:rsid w:val="00FB2298"/>
    <w:rsid w:val="00FD4478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 И.А.</dc:creator>
  <cp:keywords/>
  <dc:description/>
  <cp:lastModifiedBy>ZPP</cp:lastModifiedBy>
  <cp:revision>3</cp:revision>
  <cp:lastPrinted>2013-01-11T06:58:00Z</cp:lastPrinted>
  <dcterms:created xsi:type="dcterms:W3CDTF">2013-01-11T07:44:00Z</dcterms:created>
  <dcterms:modified xsi:type="dcterms:W3CDTF">2013-01-11T07:12:00Z</dcterms:modified>
</cp:coreProperties>
</file>